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D245D8" w14:textId="26777957" w:rsidR="006118EB" w:rsidRDefault="00C34717" w:rsidP="00DD3594">
      <w:r w:rsidRPr="00C34717">
        <w:rPr>
          <w:b/>
          <w:bCs/>
          <w:sz w:val="14"/>
          <w:szCs w:val="14"/>
        </w:rPr>
        <w:br/>
      </w:r>
      <w:r w:rsidR="3EEF9F65" w:rsidRPr="6BBCA2D8">
        <w:rPr>
          <w:b/>
          <w:bCs/>
          <w:sz w:val="36"/>
          <w:szCs w:val="36"/>
        </w:rPr>
        <w:t xml:space="preserve">ELEVTRANSPORT - </w:t>
      </w:r>
      <w:r w:rsidR="0DB69C98" w:rsidRPr="6BBCA2D8">
        <w:rPr>
          <w:b/>
          <w:bCs/>
          <w:sz w:val="36"/>
          <w:szCs w:val="36"/>
        </w:rPr>
        <w:t>REISEBESTILLING</w:t>
      </w:r>
      <w:r w:rsidR="70AA649B" w:rsidRPr="6BBCA2D8">
        <w:rPr>
          <w:b/>
          <w:bCs/>
          <w:sz w:val="36"/>
          <w:szCs w:val="36"/>
        </w:rPr>
        <w:t xml:space="preserve"> </w:t>
      </w:r>
      <w:r w:rsidR="0A51BB55" w:rsidRPr="6BBCA2D8">
        <w:rPr>
          <w:b/>
          <w:bCs/>
          <w:sz w:val="36"/>
          <w:szCs w:val="36"/>
        </w:rPr>
        <w:t>GRUNNSKOLE</w:t>
      </w:r>
    </w:p>
    <w:p w14:paraId="2BDDDDC2" w14:textId="61EB44C2" w:rsidR="003152EB" w:rsidRPr="00DD3594" w:rsidRDefault="003152EB" w:rsidP="00DD3594">
      <w:pPr>
        <w:rPr>
          <w:b/>
          <w:bCs/>
          <w:sz w:val="36"/>
          <w:szCs w:val="36"/>
        </w:rPr>
      </w:pPr>
      <w:r>
        <w:t xml:space="preserve">Kommunen/skolen bestiller selv elevtransport til DKS-arrangement </w:t>
      </w:r>
      <w:r w:rsidR="00A6271F">
        <w:t>som krever det</w:t>
      </w:r>
      <w:r>
        <w:t>.</w:t>
      </w:r>
      <w:r>
        <w:br/>
        <w:t>Transporten skal være billigst mulige alternativ, annet må avtales i forkant.</w:t>
      </w:r>
    </w:p>
    <w:p w14:paraId="3DE82AF4" w14:textId="210005AD" w:rsidR="00574C3F" w:rsidRDefault="003152EB" w:rsidP="00574C3F">
      <w:pPr>
        <w:ind w:right="-142"/>
        <w:rPr>
          <w:rFonts w:ascii="Calibri" w:eastAsia="Calibri" w:hAnsi="Calibri" w:cs="Calibri"/>
          <w:bCs/>
          <w:color w:val="000000" w:themeColor="text1"/>
        </w:rPr>
      </w:pPr>
      <w:r w:rsidRPr="00A6271F">
        <w:rPr>
          <w:rFonts w:ascii="Calibri" w:eastAsia="Calibri" w:hAnsi="Calibri" w:cs="Calibri"/>
          <w:b/>
          <w:bCs/>
          <w:color w:val="FF0000"/>
        </w:rPr>
        <w:t>1) Skoler i følgende kommuner bruker dette skjemaet ved ALL elevtran</w:t>
      </w:r>
      <w:r w:rsidR="00574C3F">
        <w:rPr>
          <w:rFonts w:ascii="Calibri" w:eastAsia="Calibri" w:hAnsi="Calibri" w:cs="Calibri"/>
          <w:b/>
          <w:bCs/>
          <w:color w:val="FF0000"/>
        </w:rPr>
        <w:t>s</w:t>
      </w:r>
      <w:r w:rsidRPr="00A6271F">
        <w:rPr>
          <w:rFonts w:ascii="Calibri" w:eastAsia="Calibri" w:hAnsi="Calibri" w:cs="Calibri"/>
          <w:b/>
          <w:bCs/>
          <w:color w:val="FF0000"/>
        </w:rPr>
        <w:t>port knytta til DKS:</w:t>
      </w:r>
      <w:r w:rsidRPr="00A6271F">
        <w:rPr>
          <w:rFonts w:ascii="Calibri" w:eastAsia="Calibri" w:hAnsi="Calibri" w:cs="Calibri"/>
          <w:b/>
          <w:bCs/>
          <w:color w:val="FF0000"/>
        </w:rPr>
        <w:br/>
      </w:r>
      <w:r w:rsidRPr="00A6271F">
        <w:rPr>
          <w:rFonts w:ascii="Calibri" w:eastAsia="Calibri" w:hAnsi="Calibri" w:cs="Calibri"/>
          <w:bCs/>
          <w:color w:val="000000" w:themeColor="text1"/>
        </w:rPr>
        <w:t xml:space="preserve">Båtsfjord, Gamvik, Karasjok, Kautokeino, Loppa, Måsøy, Nesseby, Nordkapp, </w:t>
      </w:r>
      <w:r w:rsidR="00574C3F">
        <w:rPr>
          <w:rFonts w:ascii="Calibri" w:eastAsia="Calibri" w:hAnsi="Calibri" w:cs="Calibri"/>
          <w:bCs/>
          <w:color w:val="000000" w:themeColor="text1"/>
        </w:rPr>
        <w:t xml:space="preserve">Porsanger, </w:t>
      </w:r>
      <w:r w:rsidR="00574C3F">
        <w:rPr>
          <w:rFonts w:ascii="Calibri" w:eastAsia="Calibri" w:hAnsi="Calibri" w:cs="Calibri"/>
          <w:bCs/>
          <w:color w:val="000000" w:themeColor="text1"/>
        </w:rPr>
        <w:br/>
        <w:t>Tana, Vadsø og Vardø</w:t>
      </w:r>
    </w:p>
    <w:p w14:paraId="20E4D292" w14:textId="7BB73138" w:rsidR="00897FD7" w:rsidRPr="00A6271F" w:rsidRDefault="003152EB" w:rsidP="00574C3F">
      <w:pPr>
        <w:ind w:right="-142"/>
        <w:rPr>
          <w:rFonts w:ascii="Calibri" w:eastAsia="Calibri" w:hAnsi="Calibri" w:cs="Calibri"/>
          <w:color w:val="FF0000"/>
        </w:rPr>
      </w:pPr>
      <w:r w:rsidRPr="6BBCA2D8">
        <w:rPr>
          <w:rFonts w:ascii="Calibri" w:eastAsia="Calibri" w:hAnsi="Calibri" w:cs="Calibri"/>
          <w:b/>
          <w:bCs/>
          <w:color w:val="FF0000"/>
        </w:rPr>
        <w:t xml:space="preserve">2) Skoler i følgende kommuner bruker dette skjemaet kun ved </w:t>
      </w:r>
      <w:r w:rsidR="00C34717">
        <w:rPr>
          <w:rFonts w:ascii="Calibri" w:eastAsia="Calibri" w:hAnsi="Calibri" w:cs="Calibri"/>
          <w:b/>
          <w:bCs/>
          <w:color w:val="FF0000"/>
        </w:rPr>
        <w:t xml:space="preserve">fylkets </w:t>
      </w:r>
      <w:r w:rsidRPr="6BBCA2D8">
        <w:rPr>
          <w:rFonts w:ascii="Calibri" w:eastAsia="Calibri" w:hAnsi="Calibri" w:cs="Calibri"/>
          <w:b/>
          <w:bCs/>
          <w:color w:val="FF0000"/>
        </w:rPr>
        <w:t>FASTTILBUD:</w:t>
      </w:r>
      <w:r>
        <w:br/>
      </w:r>
      <w:r w:rsidRPr="6BBCA2D8">
        <w:rPr>
          <w:rFonts w:ascii="Calibri" w:eastAsia="Calibri" w:hAnsi="Calibri" w:cs="Calibri"/>
          <w:color w:val="000000" w:themeColor="text1"/>
        </w:rPr>
        <w:t>Alta, Berlevåg, Hammerfest, Hasvik, Lebesby og Sør-Varanger</w:t>
      </w:r>
      <w:r>
        <w:br/>
      </w:r>
      <w:r w:rsidRPr="006118EB">
        <w:rPr>
          <w:rFonts w:ascii="Calibri" w:eastAsia="Calibri" w:hAnsi="Calibri" w:cs="Calibri"/>
          <w:color w:val="FF0000"/>
        </w:rPr>
        <w:t>(</w:t>
      </w:r>
      <w:r w:rsidR="01627D10" w:rsidRPr="006118EB">
        <w:rPr>
          <w:rFonts w:ascii="Calibri" w:eastAsia="Calibri" w:hAnsi="Calibri" w:cs="Calibri"/>
          <w:color w:val="FF0000"/>
        </w:rPr>
        <w:t xml:space="preserve">Elevtransport </w:t>
      </w:r>
      <w:r w:rsidR="00C34717">
        <w:rPr>
          <w:rFonts w:ascii="Calibri" w:eastAsia="Calibri" w:hAnsi="Calibri" w:cs="Calibri"/>
          <w:color w:val="FF0000"/>
        </w:rPr>
        <w:t>til</w:t>
      </w:r>
      <w:r w:rsidR="01627D10" w:rsidRPr="006118EB">
        <w:rPr>
          <w:rFonts w:ascii="Calibri" w:eastAsia="Calibri" w:hAnsi="Calibri" w:cs="Calibri"/>
          <w:color w:val="FF0000"/>
        </w:rPr>
        <w:t xml:space="preserve"> </w:t>
      </w:r>
      <w:r w:rsidR="006118EB" w:rsidRPr="006118EB">
        <w:rPr>
          <w:rFonts w:ascii="Calibri" w:eastAsia="Calibri" w:hAnsi="Calibri" w:cs="Calibri"/>
          <w:color w:val="FF0000"/>
        </w:rPr>
        <w:t>fylkets ønske</w:t>
      </w:r>
      <w:r w:rsidRPr="006118EB">
        <w:rPr>
          <w:rFonts w:ascii="Calibri" w:eastAsia="Calibri" w:hAnsi="Calibri" w:cs="Calibri"/>
          <w:iCs/>
          <w:color w:val="FF0000"/>
        </w:rPr>
        <w:t xml:space="preserve">tilbud og kommunale tilbud </w:t>
      </w:r>
      <w:r w:rsidR="76289091" w:rsidRPr="006118EB">
        <w:rPr>
          <w:rFonts w:ascii="Calibri" w:eastAsia="Calibri" w:hAnsi="Calibri" w:cs="Calibri"/>
          <w:iCs/>
          <w:color w:val="FF0000"/>
        </w:rPr>
        <w:t>skal f</w:t>
      </w:r>
      <w:r w:rsidRPr="006118EB">
        <w:rPr>
          <w:rFonts w:ascii="Calibri" w:eastAsia="Calibri" w:hAnsi="Calibri" w:cs="Calibri"/>
          <w:iCs/>
          <w:color w:val="FF0000"/>
        </w:rPr>
        <w:t>aktureres kommunen</w:t>
      </w:r>
      <w:r w:rsidRPr="006118EB">
        <w:rPr>
          <w:rFonts w:ascii="Calibri" w:eastAsia="Calibri" w:hAnsi="Calibri" w:cs="Calibri"/>
          <w:color w:val="FF0000"/>
        </w:rPr>
        <w:t>.)</w:t>
      </w:r>
      <w:r>
        <w:br/>
      </w:r>
    </w:p>
    <w:tbl>
      <w:tblPr>
        <w:tblStyle w:val="Tabellrutenett"/>
        <w:tblW w:w="0" w:type="auto"/>
        <w:tblBorders>
          <w:top w:val="single" w:sz="24" w:space="0" w:color="00B050"/>
          <w:left w:val="single" w:sz="24" w:space="0" w:color="00B050"/>
          <w:bottom w:val="single" w:sz="24" w:space="0" w:color="00B050"/>
          <w:right w:val="single" w:sz="24" w:space="0" w:color="00B050"/>
          <w:insideH w:val="single" w:sz="24" w:space="0" w:color="00B050"/>
          <w:insideV w:val="single" w:sz="24" w:space="0" w:color="00B050"/>
        </w:tblBorders>
        <w:tblLayout w:type="fixed"/>
        <w:tblLook w:val="06A0" w:firstRow="1" w:lastRow="0" w:firstColumn="1" w:lastColumn="0" w:noHBand="1" w:noVBand="1"/>
      </w:tblPr>
      <w:tblGrid>
        <w:gridCol w:w="8617"/>
      </w:tblGrid>
      <w:tr w:rsidR="00897FD7" w14:paraId="2E092B66" w14:textId="77777777" w:rsidTr="6BBCA2D8">
        <w:tc>
          <w:tcPr>
            <w:tcW w:w="8617" w:type="dxa"/>
          </w:tcPr>
          <w:p w14:paraId="25798B64" w14:textId="2C2108CC" w:rsidR="00C34717" w:rsidRPr="00C34717" w:rsidRDefault="00C34717" w:rsidP="00E350B1">
            <w:pPr>
              <w:rPr>
                <w:b/>
                <w:color w:val="00B050"/>
                <w:sz w:val="14"/>
                <w:szCs w:val="14"/>
              </w:rPr>
            </w:pPr>
          </w:p>
          <w:p w14:paraId="056EEFD4" w14:textId="61C1A27C" w:rsidR="00897FD7" w:rsidRPr="00897FD7" w:rsidRDefault="00897FD7" w:rsidP="00E350B1">
            <w:pPr>
              <w:rPr>
                <w:b/>
                <w:color w:val="00B050"/>
                <w:sz w:val="24"/>
                <w:szCs w:val="24"/>
              </w:rPr>
            </w:pPr>
            <w:r w:rsidRPr="00897FD7">
              <w:rPr>
                <w:b/>
                <w:color w:val="00B050"/>
                <w:sz w:val="24"/>
                <w:szCs w:val="24"/>
              </w:rPr>
              <w:t>Informasjon til TRANSPORTØR ang. fakturering:</w:t>
            </w:r>
          </w:p>
          <w:p w14:paraId="0BF341C1" w14:textId="77777777" w:rsidR="00897FD7" w:rsidRPr="00A522E5" w:rsidRDefault="00897FD7" w:rsidP="00E350B1">
            <w:pPr>
              <w:rPr>
                <w:sz w:val="14"/>
                <w:szCs w:val="14"/>
              </w:rPr>
            </w:pPr>
          </w:p>
          <w:p w14:paraId="0E2E4343" w14:textId="42BFA17F" w:rsidR="00897FD7" w:rsidRDefault="1316D383" w:rsidP="6BBCA2D8">
            <w:r w:rsidRPr="6BBCA2D8">
              <w:t xml:space="preserve">Transportør sender ELEKTRONISK FAKTURA I EHF-FORMAT til </w:t>
            </w:r>
            <w:r w:rsidR="00AD7FBF">
              <w:t>Finnmark</w:t>
            </w:r>
            <w:bookmarkStart w:id="0" w:name="_GoBack"/>
            <w:bookmarkEnd w:id="0"/>
            <w:r w:rsidRPr="6BBCA2D8">
              <w:t xml:space="preserve"> fylkeskommune (ikke til kommunen eller skolen som har bestilt):</w:t>
            </w:r>
          </w:p>
          <w:p w14:paraId="1FD71305" w14:textId="77777777" w:rsidR="00897FD7" w:rsidRPr="00A522E5" w:rsidRDefault="00897FD7" w:rsidP="00E350B1">
            <w:pPr>
              <w:rPr>
                <w:sz w:val="14"/>
                <w:szCs w:val="14"/>
              </w:rPr>
            </w:pPr>
          </w:p>
          <w:p w14:paraId="0AF09094" w14:textId="77777777" w:rsidR="006118EB" w:rsidRDefault="006118EB" w:rsidP="006118EB">
            <w:pPr>
              <w:rPr>
                <w:rFonts w:ascii="Calibri" w:eastAsia="Calibri" w:hAnsi="Calibri" w:cs="Calibri"/>
                <w:b/>
                <w:bCs/>
              </w:rPr>
            </w:pPr>
            <w:r w:rsidRPr="0DD53137">
              <w:rPr>
                <w:rFonts w:ascii="Calibri" w:hAnsi="Calibri"/>
                <w:b/>
                <w:bCs/>
              </w:rPr>
              <w:t xml:space="preserve">Elektronisk adresse </w:t>
            </w:r>
            <w:r w:rsidRPr="0DD53137">
              <w:rPr>
                <w:rFonts w:ascii="Calibri" w:eastAsia="Calibri" w:hAnsi="Calibri" w:cs="Calibri"/>
                <w:b/>
                <w:bCs/>
              </w:rPr>
              <w:t>(org.nr.</w:t>
            </w:r>
            <w:proofErr w:type="gramStart"/>
            <w:r w:rsidRPr="0DD53137">
              <w:rPr>
                <w:rFonts w:ascii="Calibri" w:eastAsia="Calibri" w:hAnsi="Calibri" w:cs="Calibri"/>
                <w:b/>
                <w:bCs/>
              </w:rPr>
              <w:t xml:space="preserve">):  </w:t>
            </w:r>
            <w:r w:rsidRPr="0DD53137">
              <w:rPr>
                <w:rFonts w:ascii="Calibri" w:eastAsia="Calibri" w:hAnsi="Calibri" w:cs="Calibri"/>
              </w:rPr>
              <w:t>830</w:t>
            </w:r>
            <w:proofErr w:type="gramEnd"/>
            <w:r w:rsidRPr="0DD53137">
              <w:rPr>
                <w:rFonts w:ascii="Calibri" w:eastAsia="Calibri" w:hAnsi="Calibri" w:cs="Calibri"/>
              </w:rPr>
              <w:t xml:space="preserve"> 090 282</w:t>
            </w:r>
          </w:p>
          <w:p w14:paraId="49E72CD2" w14:textId="34F45927" w:rsidR="006118EB" w:rsidRPr="006F5271" w:rsidRDefault="006118EB" w:rsidP="006118EB">
            <w:pPr>
              <w:rPr>
                <w:rFonts w:ascii="Calibri" w:eastAsia="Calibri" w:hAnsi="Calibri" w:cs="Calibri"/>
                <w:b/>
                <w:bCs/>
              </w:rPr>
            </w:pPr>
            <w:r w:rsidRPr="0DD53137">
              <w:rPr>
                <w:rFonts w:ascii="Calibri" w:eastAsia="Calibri" w:hAnsi="Calibri" w:cs="Calibri"/>
                <w:b/>
                <w:bCs/>
              </w:rPr>
              <w:t xml:space="preserve">Fast </w:t>
            </w:r>
            <w:proofErr w:type="gramStart"/>
            <w:r w:rsidRPr="0DD53137">
              <w:rPr>
                <w:rFonts w:ascii="Calibri" w:eastAsia="Calibri" w:hAnsi="Calibri" w:cs="Calibri"/>
                <w:b/>
                <w:bCs/>
              </w:rPr>
              <w:t>fakturaadresse</w:t>
            </w:r>
            <w:r w:rsidRPr="0DD53137">
              <w:rPr>
                <w:rFonts w:ascii="Calibri" w:eastAsia="Calibri" w:hAnsi="Calibri" w:cs="Calibri"/>
              </w:rPr>
              <w:t xml:space="preserve">:   </w:t>
            </w:r>
            <w:proofErr w:type="gramEnd"/>
            <w:r w:rsidRPr="0DD53137">
              <w:rPr>
                <w:rFonts w:ascii="Calibri" w:eastAsia="Calibri" w:hAnsi="Calibri" w:cs="Calibri"/>
              </w:rPr>
              <w:t xml:space="preserve">              Finnmark fylkeskommune, Postboks 701, 9815 VADSØ</w:t>
            </w:r>
          </w:p>
          <w:p w14:paraId="44AF50D3" w14:textId="7BAD6563" w:rsidR="006118EB" w:rsidRDefault="006118EB" w:rsidP="006118EB">
            <w:pPr>
              <w:rPr>
                <w:rFonts w:ascii="Calibri" w:eastAsia="Calibri" w:hAnsi="Calibri" w:cs="Calibri"/>
                <w:b/>
                <w:bCs/>
              </w:rPr>
            </w:pPr>
            <w:r w:rsidRPr="0DD53137">
              <w:rPr>
                <w:rFonts w:ascii="Calibri" w:eastAsia="Calibri" w:hAnsi="Calibri" w:cs="Calibri"/>
                <w:b/>
                <w:bCs/>
              </w:rPr>
              <w:t xml:space="preserve">Faktura merkes </w:t>
            </w:r>
            <w:proofErr w:type="gramStart"/>
            <w:r w:rsidRPr="0DD53137">
              <w:rPr>
                <w:rFonts w:ascii="Calibri" w:eastAsia="Calibri" w:hAnsi="Calibri" w:cs="Calibri"/>
                <w:b/>
                <w:bCs/>
              </w:rPr>
              <w:t xml:space="preserve">med:   </w:t>
            </w:r>
            <w:proofErr w:type="gramEnd"/>
            <w:r w:rsidRPr="0DD53137">
              <w:rPr>
                <w:rFonts w:ascii="Calibri" w:eastAsia="Calibri" w:hAnsi="Calibri" w:cs="Calibri"/>
                <w:b/>
                <w:bCs/>
              </w:rPr>
              <w:t xml:space="preserve">            </w:t>
            </w:r>
            <w:r w:rsidR="00574C3F">
              <w:rPr>
                <w:rFonts w:ascii="Calibri" w:eastAsia="Calibri" w:hAnsi="Calibri" w:cs="Calibri"/>
              </w:rPr>
              <w:t>20529</w:t>
            </w:r>
            <w:r w:rsidRPr="0DD53137">
              <w:rPr>
                <w:rFonts w:ascii="Calibri" w:eastAsia="Calibri" w:hAnsi="Calibri" w:cs="Calibri"/>
              </w:rPr>
              <w:t xml:space="preserve"> – 210130</w:t>
            </w:r>
            <w:r w:rsidRPr="0DD53137">
              <w:rPr>
                <w:rFonts w:ascii="Calibri" w:eastAsia="Calibri" w:hAnsi="Calibri" w:cs="Calibri"/>
                <w:b/>
                <w:bCs/>
              </w:rPr>
              <w:t xml:space="preserve"> </w:t>
            </w:r>
          </w:p>
          <w:p w14:paraId="23D83379" w14:textId="77777777" w:rsidR="00897FD7" w:rsidRPr="00A522E5" w:rsidRDefault="00897FD7" w:rsidP="00E350B1">
            <w:pPr>
              <w:rPr>
                <w:sz w:val="14"/>
                <w:szCs w:val="14"/>
              </w:rPr>
            </w:pPr>
          </w:p>
          <w:p w14:paraId="383B70BD" w14:textId="4F8D19F0" w:rsidR="00897FD7" w:rsidRPr="00321D83" w:rsidRDefault="00897FD7" w:rsidP="00E350B1">
            <w:pPr>
              <w:rPr>
                <w:rFonts w:ascii="Calibri" w:eastAsia="Calibri" w:hAnsi="Calibri" w:cs="Calibri"/>
                <w:b/>
                <w:bCs/>
                <w:color w:val="FF0000"/>
                <w:sz w:val="24"/>
                <w:szCs w:val="24"/>
              </w:rPr>
            </w:pPr>
            <w:r w:rsidRPr="00321D83">
              <w:rPr>
                <w:rFonts w:ascii="Calibri" w:eastAsia="Calibri" w:hAnsi="Calibri" w:cs="Calibri"/>
                <w:b/>
                <w:bCs/>
                <w:color w:val="FF0000"/>
                <w:sz w:val="24"/>
                <w:szCs w:val="24"/>
              </w:rPr>
              <w:t>Denne reisebestillinga legges ved fakturaen</w:t>
            </w:r>
          </w:p>
          <w:p w14:paraId="5B60DCF3" w14:textId="77777777" w:rsidR="00897FD7" w:rsidRPr="00A6271F" w:rsidRDefault="00897FD7" w:rsidP="00E350B1">
            <w:pPr>
              <w:rPr>
                <w:rFonts w:ascii="Calibri" w:eastAsia="Calibri" w:hAnsi="Calibri" w:cs="Calibri"/>
                <w:sz w:val="14"/>
                <w:szCs w:val="14"/>
              </w:rPr>
            </w:pPr>
          </w:p>
        </w:tc>
      </w:tr>
    </w:tbl>
    <w:p w14:paraId="7D5F0DC6" w14:textId="4B0A4152" w:rsidR="2223EAB2" w:rsidRDefault="2223EAB2" w:rsidP="2223EAB2">
      <w:pPr>
        <w:rPr>
          <w:sz w:val="24"/>
          <w:szCs w:val="24"/>
        </w:rPr>
      </w:pPr>
    </w:p>
    <w:p w14:paraId="20EACD39" w14:textId="764E60CB" w:rsidR="31858E5F" w:rsidRDefault="31858E5F" w:rsidP="2223EAB2">
      <w:pPr>
        <w:rPr>
          <w:b/>
          <w:bCs/>
          <w:sz w:val="24"/>
          <w:szCs w:val="24"/>
        </w:rPr>
      </w:pPr>
      <w:r w:rsidRPr="2223EAB2">
        <w:rPr>
          <w:b/>
          <w:bCs/>
          <w:sz w:val="24"/>
          <w:szCs w:val="24"/>
        </w:rPr>
        <w:t>REISEBESTILLING:</w:t>
      </w:r>
    </w:p>
    <w:tbl>
      <w:tblPr>
        <w:tblStyle w:val="Tabellrutenett"/>
        <w:tblW w:w="0" w:type="auto"/>
        <w:tblLayout w:type="fixed"/>
        <w:tblLook w:val="06A0" w:firstRow="1" w:lastRow="0" w:firstColumn="1" w:lastColumn="0" w:noHBand="1" w:noVBand="1"/>
      </w:tblPr>
      <w:tblGrid>
        <w:gridCol w:w="4513"/>
        <w:gridCol w:w="4513"/>
      </w:tblGrid>
      <w:tr w:rsidR="2223EAB2" w14:paraId="468E6957" w14:textId="77777777" w:rsidTr="6BBCA2D8">
        <w:tc>
          <w:tcPr>
            <w:tcW w:w="9026" w:type="dxa"/>
            <w:gridSpan w:val="2"/>
          </w:tcPr>
          <w:p w14:paraId="79F379C7" w14:textId="6BAB8F6D" w:rsidR="31858E5F" w:rsidRDefault="31858E5F" w:rsidP="6BBCA2D8">
            <w:pPr>
              <w:rPr>
                <w:b/>
                <w:bCs/>
              </w:rPr>
            </w:pPr>
            <w:r w:rsidRPr="6BBCA2D8">
              <w:rPr>
                <w:b/>
                <w:bCs/>
              </w:rPr>
              <w:t>Navn på skole og kontaktperson:</w:t>
            </w:r>
            <w:r w:rsidR="00A6271F" w:rsidRPr="6BBCA2D8">
              <w:rPr>
                <w:b/>
                <w:bCs/>
              </w:rPr>
              <w:t xml:space="preserve"> </w:t>
            </w:r>
          </w:p>
          <w:p w14:paraId="75690722" w14:textId="2E52CBD6" w:rsidR="2223EAB2" w:rsidRDefault="2223EAB2" w:rsidP="6BBCA2D8"/>
        </w:tc>
      </w:tr>
      <w:tr w:rsidR="2223EAB2" w14:paraId="3A86274F" w14:textId="77777777" w:rsidTr="6BBCA2D8">
        <w:trPr>
          <w:trHeight w:val="435"/>
        </w:trPr>
        <w:tc>
          <w:tcPr>
            <w:tcW w:w="9026" w:type="dxa"/>
            <w:gridSpan w:val="2"/>
          </w:tcPr>
          <w:p w14:paraId="2DCD5093" w14:textId="045AA5B7" w:rsidR="31858E5F" w:rsidRDefault="31858E5F" w:rsidP="6BBCA2D8">
            <w:pPr>
              <w:rPr>
                <w:b/>
                <w:bCs/>
              </w:rPr>
            </w:pPr>
            <w:r w:rsidRPr="6BBCA2D8">
              <w:rPr>
                <w:b/>
                <w:bCs/>
              </w:rPr>
              <w:t>Telefon:</w:t>
            </w:r>
            <w:r w:rsidR="7D441A03" w:rsidRPr="6BBCA2D8">
              <w:rPr>
                <w:b/>
                <w:bCs/>
              </w:rPr>
              <w:t xml:space="preserve"> </w:t>
            </w:r>
          </w:p>
          <w:p w14:paraId="74F2DEA9" w14:textId="195836A5" w:rsidR="2223EAB2" w:rsidRDefault="2223EAB2" w:rsidP="6BBCA2D8"/>
        </w:tc>
      </w:tr>
      <w:tr w:rsidR="2223EAB2" w14:paraId="15F486D4" w14:textId="77777777" w:rsidTr="6BBCA2D8">
        <w:tc>
          <w:tcPr>
            <w:tcW w:w="9026" w:type="dxa"/>
            <w:gridSpan w:val="2"/>
          </w:tcPr>
          <w:p w14:paraId="0241BF71" w14:textId="2AB3548E" w:rsidR="31858E5F" w:rsidRDefault="31858E5F" w:rsidP="6BBCA2D8">
            <w:r w:rsidRPr="6BBCA2D8">
              <w:rPr>
                <w:b/>
                <w:bCs/>
              </w:rPr>
              <w:t>E-post:</w:t>
            </w:r>
            <w:r w:rsidRPr="6BBCA2D8">
              <w:t xml:space="preserve"> </w:t>
            </w:r>
          </w:p>
          <w:p w14:paraId="3D0690CF" w14:textId="6FD5E0BF" w:rsidR="2223EAB2" w:rsidRDefault="2223EAB2" w:rsidP="6BBCA2D8"/>
        </w:tc>
      </w:tr>
      <w:tr w:rsidR="2223EAB2" w14:paraId="71F67FBD" w14:textId="77777777" w:rsidTr="6BBCA2D8">
        <w:tc>
          <w:tcPr>
            <w:tcW w:w="9026" w:type="dxa"/>
            <w:gridSpan w:val="2"/>
          </w:tcPr>
          <w:p w14:paraId="2ABCE2CD" w14:textId="2C0AFAE6" w:rsidR="31858E5F" w:rsidRDefault="31858E5F" w:rsidP="6BBCA2D8">
            <w:pPr>
              <w:rPr>
                <w:b/>
                <w:bCs/>
              </w:rPr>
            </w:pPr>
            <w:r w:rsidRPr="6BBCA2D8">
              <w:rPr>
                <w:b/>
                <w:bCs/>
              </w:rPr>
              <w:t xml:space="preserve">Gjelder følgende </w:t>
            </w:r>
            <w:r w:rsidR="00A6271F" w:rsidRPr="6BBCA2D8">
              <w:rPr>
                <w:b/>
                <w:bCs/>
              </w:rPr>
              <w:t>DKS-</w:t>
            </w:r>
            <w:r w:rsidRPr="6BBCA2D8">
              <w:rPr>
                <w:b/>
                <w:bCs/>
              </w:rPr>
              <w:t>arrangement:</w:t>
            </w:r>
            <w:r w:rsidR="7D441A03" w:rsidRPr="6BBCA2D8">
              <w:rPr>
                <w:b/>
                <w:bCs/>
              </w:rPr>
              <w:t xml:space="preserve"> </w:t>
            </w:r>
          </w:p>
          <w:p w14:paraId="59ABFAEB" w14:textId="60BC8A75" w:rsidR="2223EAB2" w:rsidRDefault="2223EAB2" w:rsidP="6BBCA2D8"/>
        </w:tc>
      </w:tr>
      <w:tr w:rsidR="2223EAB2" w14:paraId="0162CFBA" w14:textId="77777777" w:rsidTr="6BBCA2D8">
        <w:tc>
          <w:tcPr>
            <w:tcW w:w="4513" w:type="dxa"/>
          </w:tcPr>
          <w:p w14:paraId="58C7F184" w14:textId="6212F961" w:rsidR="31858E5F" w:rsidRDefault="31858E5F" w:rsidP="6BBCA2D8">
            <w:pPr>
              <w:rPr>
                <w:b/>
                <w:bCs/>
              </w:rPr>
            </w:pPr>
            <w:r w:rsidRPr="6BBCA2D8">
              <w:rPr>
                <w:b/>
                <w:bCs/>
              </w:rPr>
              <w:t>Dato for reisen:</w:t>
            </w:r>
            <w:r w:rsidR="7D441A03" w:rsidRPr="6BBCA2D8">
              <w:rPr>
                <w:b/>
                <w:bCs/>
              </w:rPr>
              <w:t xml:space="preserve"> </w:t>
            </w:r>
          </w:p>
          <w:p w14:paraId="711FC656" w14:textId="0C89CBB2" w:rsidR="2223EAB2" w:rsidRDefault="2223EAB2" w:rsidP="6BBCA2D8"/>
        </w:tc>
        <w:tc>
          <w:tcPr>
            <w:tcW w:w="4513" w:type="dxa"/>
          </w:tcPr>
          <w:p w14:paraId="0DABBC02" w14:textId="2314D32F" w:rsidR="31858E5F" w:rsidRDefault="31858E5F" w:rsidP="6BBCA2D8">
            <w:pPr>
              <w:rPr>
                <w:b/>
                <w:bCs/>
              </w:rPr>
            </w:pPr>
            <w:r w:rsidRPr="6BBCA2D8">
              <w:rPr>
                <w:b/>
                <w:bCs/>
              </w:rPr>
              <w:t>Antall elever/lærere:</w:t>
            </w:r>
            <w:r w:rsidR="7D441A03" w:rsidRPr="6BBCA2D8">
              <w:rPr>
                <w:b/>
                <w:bCs/>
              </w:rPr>
              <w:t xml:space="preserve"> </w:t>
            </w:r>
          </w:p>
        </w:tc>
      </w:tr>
      <w:tr w:rsidR="2223EAB2" w14:paraId="6955ACA0" w14:textId="77777777" w:rsidTr="6BBCA2D8">
        <w:tc>
          <w:tcPr>
            <w:tcW w:w="4513" w:type="dxa"/>
          </w:tcPr>
          <w:p w14:paraId="26B71FCF" w14:textId="636BFFFF" w:rsidR="31858E5F" w:rsidRDefault="31858E5F" w:rsidP="6BBCA2D8">
            <w:pPr>
              <w:rPr>
                <w:b/>
                <w:bCs/>
              </w:rPr>
            </w:pPr>
            <w:r w:rsidRPr="6BBCA2D8">
              <w:rPr>
                <w:b/>
                <w:bCs/>
              </w:rPr>
              <w:t xml:space="preserve">Skyss fra: </w:t>
            </w:r>
          </w:p>
          <w:p w14:paraId="36CF8371" w14:textId="3A469E1C" w:rsidR="2223EAB2" w:rsidRDefault="2223EAB2" w:rsidP="6BBCA2D8"/>
        </w:tc>
        <w:tc>
          <w:tcPr>
            <w:tcW w:w="4513" w:type="dxa"/>
          </w:tcPr>
          <w:p w14:paraId="5F539915" w14:textId="65345103" w:rsidR="31858E5F" w:rsidRDefault="31858E5F" w:rsidP="6BBCA2D8">
            <w:r w:rsidRPr="6BBCA2D8">
              <w:rPr>
                <w:b/>
                <w:bCs/>
              </w:rPr>
              <w:t>Kl.</w:t>
            </w:r>
            <w:r w:rsidR="39CBE63C" w:rsidRPr="6BBCA2D8">
              <w:rPr>
                <w:b/>
                <w:bCs/>
              </w:rPr>
              <w:t>:</w:t>
            </w:r>
            <w:r w:rsidR="7D441A03" w:rsidRPr="6BBCA2D8">
              <w:rPr>
                <w:b/>
                <w:bCs/>
              </w:rPr>
              <w:t xml:space="preserve"> </w:t>
            </w:r>
            <w:r w:rsidRPr="6BBCA2D8">
              <w:t xml:space="preserve"> </w:t>
            </w:r>
          </w:p>
        </w:tc>
      </w:tr>
      <w:tr w:rsidR="2223EAB2" w14:paraId="45F0B9D1" w14:textId="77777777" w:rsidTr="6BBCA2D8">
        <w:tc>
          <w:tcPr>
            <w:tcW w:w="4513" w:type="dxa"/>
          </w:tcPr>
          <w:p w14:paraId="07D10CF9" w14:textId="0CF5D7C8" w:rsidR="31858E5F" w:rsidRDefault="31858E5F" w:rsidP="6BBCA2D8">
            <w:pPr>
              <w:rPr>
                <w:b/>
                <w:bCs/>
              </w:rPr>
            </w:pPr>
            <w:r w:rsidRPr="6BBCA2D8">
              <w:rPr>
                <w:b/>
                <w:bCs/>
              </w:rPr>
              <w:t>Skyss til:</w:t>
            </w:r>
            <w:r w:rsidR="7D441A03" w:rsidRPr="6BBCA2D8">
              <w:rPr>
                <w:b/>
                <w:bCs/>
              </w:rPr>
              <w:t xml:space="preserve"> </w:t>
            </w:r>
          </w:p>
          <w:p w14:paraId="652686AA" w14:textId="71D80285" w:rsidR="2223EAB2" w:rsidRDefault="2223EAB2" w:rsidP="6BBCA2D8"/>
        </w:tc>
        <w:tc>
          <w:tcPr>
            <w:tcW w:w="4513" w:type="dxa"/>
          </w:tcPr>
          <w:p w14:paraId="5C7E9299" w14:textId="4E63C974" w:rsidR="31858E5F" w:rsidRDefault="31858E5F" w:rsidP="6BBCA2D8">
            <w:pPr>
              <w:rPr>
                <w:b/>
                <w:bCs/>
              </w:rPr>
            </w:pPr>
            <w:r w:rsidRPr="6BBCA2D8">
              <w:rPr>
                <w:b/>
                <w:bCs/>
              </w:rPr>
              <w:t>Retur kl.</w:t>
            </w:r>
            <w:r w:rsidR="59FABFFD" w:rsidRPr="6BBCA2D8">
              <w:rPr>
                <w:b/>
                <w:bCs/>
              </w:rPr>
              <w:t>:</w:t>
            </w:r>
            <w:r w:rsidR="7D441A03" w:rsidRPr="6BBCA2D8">
              <w:rPr>
                <w:b/>
                <w:bCs/>
              </w:rPr>
              <w:t xml:space="preserve"> </w:t>
            </w:r>
          </w:p>
        </w:tc>
      </w:tr>
    </w:tbl>
    <w:p w14:paraId="48C91E79" w14:textId="2F5B1A4B" w:rsidR="00444E71" w:rsidRDefault="00A6271F" w:rsidP="2223EAB2">
      <w:pPr>
        <w:rPr>
          <w:sz w:val="24"/>
          <w:szCs w:val="24"/>
        </w:rPr>
      </w:pPr>
      <w:r>
        <w:rPr>
          <w:sz w:val="24"/>
          <w:szCs w:val="24"/>
        </w:rPr>
        <w:br/>
      </w:r>
    </w:p>
    <w:p w14:paraId="5750B34D" w14:textId="2ED7FEEA" w:rsidR="1683FF5D" w:rsidRDefault="1683FF5D" w:rsidP="2223EAB2">
      <w:pPr>
        <w:rPr>
          <w:sz w:val="24"/>
          <w:szCs w:val="24"/>
        </w:rPr>
      </w:pPr>
      <w:r w:rsidRPr="2223EAB2">
        <w:rPr>
          <w:sz w:val="24"/>
          <w:szCs w:val="24"/>
        </w:rPr>
        <w:t>____________________________________</w:t>
      </w:r>
      <w:r w:rsidR="289CCB17" w:rsidRPr="2223EAB2">
        <w:rPr>
          <w:sz w:val="24"/>
          <w:szCs w:val="24"/>
        </w:rPr>
        <w:t xml:space="preserve">     ____________________________________</w:t>
      </w:r>
    </w:p>
    <w:p w14:paraId="1D7F8522" w14:textId="548C8E31" w:rsidR="2223EAB2" w:rsidRDefault="68FE9912" w:rsidP="6BBCA2D8">
      <w:r w:rsidRPr="6BBCA2D8">
        <w:t>Sted/Dato</w:t>
      </w:r>
      <w:r w:rsidR="70DAAABD" w:rsidRPr="6BBCA2D8">
        <w:t xml:space="preserve">                                                                  </w:t>
      </w:r>
      <w:r w:rsidR="40076241" w:rsidRPr="6BBCA2D8">
        <w:t xml:space="preserve">       </w:t>
      </w:r>
      <w:r w:rsidR="70DAAABD" w:rsidRPr="6BBCA2D8">
        <w:t>Signatur</w:t>
      </w:r>
    </w:p>
    <w:sectPr w:rsidR="2223EAB2" w:rsidSect="00574C3F">
      <w:headerReference w:type="default" r:id="rId9"/>
      <w:footerReference w:type="default" r:id="rId10"/>
      <w:pgSz w:w="11906" w:h="16838"/>
      <w:pgMar w:top="1440" w:right="685" w:bottom="192" w:left="1440" w:header="35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231EE6" w14:textId="77777777" w:rsidR="006116F2" w:rsidRDefault="006116F2">
      <w:pPr>
        <w:spacing w:after="0" w:line="240" w:lineRule="auto"/>
      </w:pPr>
      <w:r>
        <w:separator/>
      </w:r>
    </w:p>
  </w:endnote>
  <w:endnote w:type="continuationSeparator" w:id="0">
    <w:p w14:paraId="522FF6A9" w14:textId="77777777" w:rsidR="006116F2" w:rsidRDefault="006116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9"/>
      <w:gridCol w:w="3009"/>
      <w:gridCol w:w="3009"/>
    </w:tblGrid>
    <w:tr w:rsidR="2223EAB2" w14:paraId="435CE24C" w14:textId="77777777" w:rsidTr="2223EAB2">
      <w:tc>
        <w:tcPr>
          <w:tcW w:w="3009" w:type="dxa"/>
        </w:tcPr>
        <w:p w14:paraId="5466E95B" w14:textId="0F537531" w:rsidR="2223EAB2" w:rsidRDefault="2223EAB2" w:rsidP="2223EAB2">
          <w:pPr>
            <w:pStyle w:val="Topptekst"/>
            <w:ind w:left="-115"/>
          </w:pPr>
        </w:p>
      </w:tc>
      <w:tc>
        <w:tcPr>
          <w:tcW w:w="3009" w:type="dxa"/>
        </w:tcPr>
        <w:p w14:paraId="40A69C62" w14:textId="698582AC" w:rsidR="2223EAB2" w:rsidRDefault="2223EAB2" w:rsidP="2223EAB2">
          <w:pPr>
            <w:pStyle w:val="Topptekst"/>
            <w:jc w:val="center"/>
          </w:pPr>
        </w:p>
      </w:tc>
      <w:tc>
        <w:tcPr>
          <w:tcW w:w="3009" w:type="dxa"/>
        </w:tcPr>
        <w:p w14:paraId="1BE6C25F" w14:textId="4EBC8711" w:rsidR="2223EAB2" w:rsidRDefault="2223EAB2" w:rsidP="2223EAB2">
          <w:pPr>
            <w:pStyle w:val="Topptekst"/>
            <w:ind w:right="-115"/>
            <w:jc w:val="right"/>
          </w:pPr>
        </w:p>
      </w:tc>
    </w:tr>
  </w:tbl>
  <w:p w14:paraId="6BB80754" w14:textId="2ACBCB9D" w:rsidR="2223EAB2" w:rsidRDefault="2223EAB2" w:rsidP="2223EAB2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2353B6" w14:textId="77777777" w:rsidR="006116F2" w:rsidRDefault="006116F2">
      <w:pPr>
        <w:spacing w:after="0" w:line="240" w:lineRule="auto"/>
      </w:pPr>
      <w:r>
        <w:separator/>
      </w:r>
    </w:p>
  </w:footnote>
  <w:footnote w:type="continuationSeparator" w:id="0">
    <w:p w14:paraId="06E9BEA5" w14:textId="77777777" w:rsidR="006116F2" w:rsidRDefault="006116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-284" w:type="dxa"/>
      <w:tblLayout w:type="fixed"/>
      <w:tblLook w:val="06A0" w:firstRow="1" w:lastRow="0" w:firstColumn="1" w:lastColumn="0" w:noHBand="1" w:noVBand="1"/>
    </w:tblPr>
    <w:tblGrid>
      <w:gridCol w:w="2693"/>
      <w:gridCol w:w="2821"/>
      <w:gridCol w:w="2550"/>
    </w:tblGrid>
    <w:tr w:rsidR="006118EB" w14:paraId="3DE71173" w14:textId="77777777" w:rsidTr="00E900E2">
      <w:trPr>
        <w:trHeight w:val="750"/>
      </w:trPr>
      <w:tc>
        <w:tcPr>
          <w:tcW w:w="2693" w:type="dxa"/>
          <w:tcMar>
            <w:left w:w="105" w:type="dxa"/>
            <w:right w:w="105" w:type="dxa"/>
          </w:tcMar>
        </w:tcPr>
        <w:p w14:paraId="5278DB00" w14:textId="77777777" w:rsidR="006118EB" w:rsidRDefault="006118EB" w:rsidP="006118EB">
          <w:pPr>
            <w:tabs>
              <w:tab w:val="center" w:pos="4680"/>
              <w:tab w:val="right" w:pos="9360"/>
            </w:tabs>
            <w:ind w:left="-115"/>
            <w:rPr>
              <w:rFonts w:ascii="Calibri" w:eastAsia="Calibri" w:hAnsi="Calibri" w:cs="Calibri"/>
              <w:color w:val="000000" w:themeColor="text1"/>
            </w:rPr>
          </w:pPr>
          <w:r w:rsidRPr="008E72F6">
            <w:rPr>
              <w:rFonts w:ascii="Calibri" w:eastAsia="Calibri" w:hAnsi="Calibri" w:cs="Calibri"/>
              <w:noProof/>
              <w:color w:val="000000" w:themeColor="text1"/>
            </w:rPr>
            <w:drawing>
              <wp:inline distT="0" distB="0" distL="0" distR="0" wp14:anchorId="6495398C" wp14:editId="4BCDA8B8">
                <wp:extent cx="1666875" cy="603885"/>
                <wp:effectExtent l="0" t="0" r="0" b="0"/>
                <wp:docPr id="1" name="Bild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66875" cy="6038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21" w:type="dxa"/>
          <w:tcMar>
            <w:left w:w="105" w:type="dxa"/>
            <w:right w:w="105" w:type="dxa"/>
          </w:tcMar>
        </w:tcPr>
        <w:p w14:paraId="0176725D" w14:textId="77777777" w:rsidR="006118EB" w:rsidRDefault="006118EB" w:rsidP="006118EB">
          <w:pPr>
            <w:pStyle w:val="Topptekst"/>
            <w:jc w:val="center"/>
            <w:rPr>
              <w:rFonts w:ascii="Calibri" w:eastAsia="Calibri" w:hAnsi="Calibri" w:cs="Calibri"/>
              <w:color w:val="000000" w:themeColor="text1"/>
            </w:rPr>
          </w:pPr>
          <w:r>
            <w:t xml:space="preserve"> </w:t>
          </w:r>
          <w:r w:rsidRPr="008E72F6">
            <w:rPr>
              <w:noProof/>
            </w:rPr>
            <w:drawing>
              <wp:inline distT="0" distB="0" distL="0" distR="0" wp14:anchorId="2BCE7429" wp14:editId="2A4B1027">
                <wp:extent cx="924128" cy="613050"/>
                <wp:effectExtent l="0" t="0" r="3175" b="0"/>
                <wp:docPr id="2" name="Bild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60882" cy="63743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50" w:type="dxa"/>
          <w:tcMar>
            <w:left w:w="105" w:type="dxa"/>
            <w:right w:w="105" w:type="dxa"/>
          </w:tcMar>
        </w:tcPr>
        <w:p w14:paraId="380DF85B" w14:textId="77777777" w:rsidR="006118EB" w:rsidRPr="008E72F6" w:rsidRDefault="006118EB" w:rsidP="006118EB">
          <w:pPr>
            <w:tabs>
              <w:tab w:val="left" w:pos="659"/>
              <w:tab w:val="center" w:pos="4680"/>
              <w:tab w:val="right" w:pos="9360"/>
            </w:tabs>
            <w:ind w:right="-115"/>
            <w:rPr>
              <w:rFonts w:ascii="Calibri" w:eastAsia="Calibri" w:hAnsi="Calibri" w:cs="Calibri"/>
              <w:color w:val="000000" w:themeColor="text1"/>
              <w:sz w:val="10"/>
              <w:szCs w:val="10"/>
            </w:rPr>
          </w:pPr>
          <w:r>
            <w:rPr>
              <w:rFonts w:ascii="Calibri" w:eastAsia="Calibri" w:hAnsi="Calibri" w:cs="Calibri"/>
              <w:color w:val="000000" w:themeColor="text1"/>
            </w:rPr>
            <w:tab/>
          </w:r>
        </w:p>
        <w:p w14:paraId="0AFD9919" w14:textId="77777777" w:rsidR="006118EB" w:rsidRDefault="006118EB" w:rsidP="006118EB">
          <w:pPr>
            <w:tabs>
              <w:tab w:val="center" w:pos="4680"/>
              <w:tab w:val="right" w:pos="9360"/>
            </w:tabs>
            <w:ind w:right="-115"/>
            <w:jc w:val="right"/>
            <w:rPr>
              <w:rFonts w:ascii="Calibri" w:eastAsia="Calibri" w:hAnsi="Calibri" w:cs="Calibri"/>
              <w:color w:val="000000" w:themeColor="text1"/>
            </w:rPr>
          </w:pPr>
          <w:r w:rsidRPr="008E72F6">
            <w:rPr>
              <w:rFonts w:ascii="Calibri" w:eastAsia="Calibri" w:hAnsi="Calibri" w:cs="Calibri"/>
              <w:noProof/>
              <w:color w:val="000000" w:themeColor="text1"/>
            </w:rPr>
            <w:drawing>
              <wp:inline distT="0" distB="0" distL="0" distR="0" wp14:anchorId="1CB7780B" wp14:editId="45850999">
                <wp:extent cx="1293779" cy="422966"/>
                <wp:effectExtent l="0" t="0" r="0" b="0"/>
                <wp:docPr id="3" name="Bild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7464" cy="42417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1D42A27C" w14:textId="3E146A94" w:rsidR="2223EAB2" w:rsidRDefault="2223EAB2" w:rsidP="2223EAB2">
    <w:pPr>
      <w:pStyle w:val="Topptekst"/>
      <w:rPr>
        <w:sz w:val="14"/>
        <w:szCs w:val="14"/>
      </w:rPr>
    </w:pPr>
  </w:p>
  <w:p w14:paraId="304988A2" w14:textId="77777777" w:rsidR="006118EB" w:rsidRPr="006118EB" w:rsidRDefault="006118EB" w:rsidP="2223EAB2">
    <w:pPr>
      <w:pStyle w:val="Topptekst"/>
      <w:rPr>
        <w:sz w:val="14"/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745C7FA"/>
    <w:rsid w:val="00227368"/>
    <w:rsid w:val="002E0CD1"/>
    <w:rsid w:val="003152EB"/>
    <w:rsid w:val="00321D83"/>
    <w:rsid w:val="00444E71"/>
    <w:rsid w:val="00552073"/>
    <w:rsid w:val="0055E185"/>
    <w:rsid w:val="00574C3F"/>
    <w:rsid w:val="006116F2"/>
    <w:rsid w:val="006118EB"/>
    <w:rsid w:val="006270F6"/>
    <w:rsid w:val="00850638"/>
    <w:rsid w:val="00873DF2"/>
    <w:rsid w:val="00897FD7"/>
    <w:rsid w:val="00A0537A"/>
    <w:rsid w:val="00A522E5"/>
    <w:rsid w:val="00A6271F"/>
    <w:rsid w:val="00A6461C"/>
    <w:rsid w:val="00AD7FBF"/>
    <w:rsid w:val="00AE25B6"/>
    <w:rsid w:val="00B94001"/>
    <w:rsid w:val="00C34717"/>
    <w:rsid w:val="00CF40DC"/>
    <w:rsid w:val="00D21C34"/>
    <w:rsid w:val="00DD3594"/>
    <w:rsid w:val="00E900E2"/>
    <w:rsid w:val="00EE78A4"/>
    <w:rsid w:val="0153FB7C"/>
    <w:rsid w:val="015FA967"/>
    <w:rsid w:val="01627D10"/>
    <w:rsid w:val="07AD424E"/>
    <w:rsid w:val="0806D230"/>
    <w:rsid w:val="094DABE8"/>
    <w:rsid w:val="0A08BB1E"/>
    <w:rsid w:val="0A2306AE"/>
    <w:rsid w:val="0A51BB55"/>
    <w:rsid w:val="0DA8F70E"/>
    <w:rsid w:val="0DB69C98"/>
    <w:rsid w:val="12DB65D1"/>
    <w:rsid w:val="1316D383"/>
    <w:rsid w:val="14FE168E"/>
    <w:rsid w:val="158A1F15"/>
    <w:rsid w:val="15E384D5"/>
    <w:rsid w:val="1683FF5D"/>
    <w:rsid w:val="1750B5A9"/>
    <w:rsid w:val="1764A8D1"/>
    <w:rsid w:val="1910BB19"/>
    <w:rsid w:val="194C3E2C"/>
    <w:rsid w:val="198B22EA"/>
    <w:rsid w:val="1F9F4018"/>
    <w:rsid w:val="204706E8"/>
    <w:rsid w:val="20DD6BD5"/>
    <w:rsid w:val="22100A77"/>
    <w:rsid w:val="2223EAB2"/>
    <w:rsid w:val="23E54C8E"/>
    <w:rsid w:val="246CA409"/>
    <w:rsid w:val="248B7AE1"/>
    <w:rsid w:val="25F05679"/>
    <w:rsid w:val="271CED50"/>
    <w:rsid w:val="289CCB17"/>
    <w:rsid w:val="295E75F4"/>
    <w:rsid w:val="2A2CC4BF"/>
    <w:rsid w:val="2C0174F0"/>
    <w:rsid w:val="2EFD7FBA"/>
    <w:rsid w:val="2F61EC73"/>
    <w:rsid w:val="308BB8BA"/>
    <w:rsid w:val="30F0AA10"/>
    <w:rsid w:val="31839932"/>
    <w:rsid w:val="31858E5F"/>
    <w:rsid w:val="325A4A7F"/>
    <w:rsid w:val="336C325B"/>
    <w:rsid w:val="39CBE63C"/>
    <w:rsid w:val="3AD0BE3C"/>
    <w:rsid w:val="3AD98F98"/>
    <w:rsid w:val="3BADD620"/>
    <w:rsid w:val="3CF83D29"/>
    <w:rsid w:val="3D0B2205"/>
    <w:rsid w:val="3E7CED34"/>
    <w:rsid w:val="3EEF9F65"/>
    <w:rsid w:val="40076241"/>
    <w:rsid w:val="40A148D5"/>
    <w:rsid w:val="4236C820"/>
    <w:rsid w:val="4286E185"/>
    <w:rsid w:val="42FFCC03"/>
    <w:rsid w:val="442B351D"/>
    <w:rsid w:val="4745C7FA"/>
    <w:rsid w:val="4862AE8B"/>
    <w:rsid w:val="4B43C29B"/>
    <w:rsid w:val="4B4928CA"/>
    <w:rsid w:val="4C066D70"/>
    <w:rsid w:val="50689409"/>
    <w:rsid w:val="51674FCE"/>
    <w:rsid w:val="54D95F67"/>
    <w:rsid w:val="55501F30"/>
    <w:rsid w:val="55D19644"/>
    <w:rsid w:val="57877774"/>
    <w:rsid w:val="58848C3B"/>
    <w:rsid w:val="59DA4951"/>
    <w:rsid w:val="59FABFFD"/>
    <w:rsid w:val="5BDE0DC3"/>
    <w:rsid w:val="5C562499"/>
    <w:rsid w:val="5E1F131E"/>
    <w:rsid w:val="60B4EFA8"/>
    <w:rsid w:val="6115F7C3"/>
    <w:rsid w:val="618CB8BE"/>
    <w:rsid w:val="65F4C748"/>
    <w:rsid w:val="66204B75"/>
    <w:rsid w:val="66654E0F"/>
    <w:rsid w:val="6846C32C"/>
    <w:rsid w:val="68A492A0"/>
    <w:rsid w:val="68FE9912"/>
    <w:rsid w:val="6BBCA2D8"/>
    <w:rsid w:val="6C80D798"/>
    <w:rsid w:val="6D954073"/>
    <w:rsid w:val="6E1CA7F9"/>
    <w:rsid w:val="6FB8785A"/>
    <w:rsid w:val="70AA649B"/>
    <w:rsid w:val="70DAAABD"/>
    <w:rsid w:val="715448BB"/>
    <w:rsid w:val="73452B62"/>
    <w:rsid w:val="74DC8DBB"/>
    <w:rsid w:val="76289091"/>
    <w:rsid w:val="77D70F10"/>
    <w:rsid w:val="7845B10E"/>
    <w:rsid w:val="7CB8E770"/>
    <w:rsid w:val="7D10125C"/>
    <w:rsid w:val="7D441A03"/>
    <w:rsid w:val="7FB5A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5C7FA"/>
  <w15:chartTrackingRefBased/>
  <w15:docId w15:val="{17FC3248-7B07-47A3-811E-ACD766C41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opptekstTegn">
    <w:name w:val="Topptekst Tegn"/>
    <w:basedOn w:val="Standardskriftforavsnitt"/>
    <w:link w:val="Topptekst"/>
    <w:uiPriority w:val="99"/>
  </w:style>
  <w:style w:type="paragraph" w:styleId="Topptekst">
    <w:name w:val="header"/>
    <w:basedOn w:val="Normal"/>
    <w:link w:val="TopptekstTegn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</w:style>
  <w:style w:type="paragraph" w:styleId="Bunntekst">
    <w:name w:val="footer"/>
    <w:basedOn w:val="Normal"/>
    <w:link w:val="BunntekstTegn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fd0169-558c-4b8c-b1c2-84ef713b1e02">
      <Terms xmlns="http://schemas.microsoft.com/office/infopath/2007/PartnerControls"/>
    </lcf76f155ced4ddcb4097134ff3c332f>
    <TaxCatchAll xmlns="5b4159e1-26a8-4054-822b-f5c2e45d484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601D926F569AA4B90B0C1AF87598870" ma:contentTypeVersion="13" ma:contentTypeDescription="Opprett et nytt dokument." ma:contentTypeScope="" ma:versionID="e7cc4d6b94f7b420991589a5c6380c70">
  <xsd:schema xmlns:xsd="http://www.w3.org/2001/XMLSchema" xmlns:xs="http://www.w3.org/2001/XMLSchema" xmlns:p="http://schemas.microsoft.com/office/2006/metadata/properties" xmlns:ns2="b3fd0169-558c-4b8c-b1c2-84ef713b1e02" xmlns:ns3="5b4159e1-26a8-4054-822b-f5c2e45d484b" targetNamespace="http://schemas.microsoft.com/office/2006/metadata/properties" ma:root="true" ma:fieldsID="bcff6d895abb377bc09058baa7642043" ns2:_="" ns3:_="">
    <xsd:import namespace="b3fd0169-558c-4b8c-b1c2-84ef713b1e02"/>
    <xsd:import namespace="5b4159e1-26a8-4054-822b-f5c2e45d48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DateTaken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fd0169-558c-4b8c-b1c2-84ef713b1e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Bildemerkelapper" ma:readOnly="false" ma:fieldId="{5cf76f15-5ced-4ddc-b409-7134ff3c332f}" ma:taxonomyMulti="true" ma:sspId="6c0d29b9-16db-4f46-8cd2-2e9450d63a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4159e1-26a8-4054-822b-f5c2e45d484b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6fd404e8-c8fe-446f-877d-35ff2a812f88}" ma:internalName="TaxCatchAll" ma:showField="CatchAllData" ma:web="5b4159e1-26a8-4054-822b-f5c2e45d48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82D212-4B81-482A-B0BD-884A836F026A}">
  <ds:schemaRefs>
    <ds:schemaRef ds:uri="http://schemas.microsoft.com/office/2006/metadata/properties"/>
    <ds:schemaRef ds:uri="http://schemas.microsoft.com/office/infopath/2007/PartnerControls"/>
    <ds:schemaRef ds:uri="763d550f-eb49-4d83-8471-5d948c56d40e"/>
    <ds:schemaRef ds:uri="b3fd0169-558c-4b8c-b1c2-84ef713b1e02"/>
    <ds:schemaRef ds:uri="5b4159e1-26a8-4054-822b-f5c2e45d484b"/>
  </ds:schemaRefs>
</ds:datastoreItem>
</file>

<file path=customXml/itemProps2.xml><?xml version="1.0" encoding="utf-8"?>
<ds:datastoreItem xmlns:ds="http://schemas.openxmlformats.org/officeDocument/2006/customXml" ds:itemID="{5261E47F-5DBE-4341-AD4C-346D6C19BFC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79A3D43-DA84-443F-A4D7-A89C8D5DD5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fd0169-558c-4b8c-b1c2-84ef713b1e02"/>
    <ds:schemaRef ds:uri="5b4159e1-26a8-4054-822b-f5c2e45d48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</Words>
  <Characters>1183</Characters>
  <Application>Microsoft Office Word</Application>
  <DocSecurity>0</DocSecurity>
  <Lines>9</Lines>
  <Paragraphs>2</Paragraphs>
  <ScaleCrop>false</ScaleCrop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Mona Aas Johansen</dc:creator>
  <cp:keywords/>
  <dc:description/>
  <cp:lastModifiedBy>Kristin Sundelin</cp:lastModifiedBy>
  <cp:revision>4</cp:revision>
  <cp:lastPrinted>2024-07-19T10:01:00Z</cp:lastPrinted>
  <dcterms:created xsi:type="dcterms:W3CDTF">2024-08-16T07:15:00Z</dcterms:created>
  <dcterms:modified xsi:type="dcterms:W3CDTF">2024-09-10T15:18:00Z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0x0101004601D926F569AA4B90B0C1AF87598870</vt:lpwstr>
  </property>
  <property fmtid="{D5CDD505-2E9C-101B-9397-08002B2CF9AE}" pid="3" name="MediaServiceImageTags">
    <vt:lpwstr/>
  </property>
  <property fmtid="{D5CDD505-2E9C-101B-9397-08002B2CF9AE}" pid="4" name="Order">
    <vt:r8>2164300</vt:r8>
  </property>
  <property fmtid="{D5CDD505-2E9C-101B-9397-08002B2CF9AE}" pid="5" name="TriggerFlowInfo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_ExtendedDescription">
    <vt:lpwstr/>
  </property>
</Properties>
</file>